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D7" w:rsidRPr="008752B6" w:rsidRDefault="00883DD7" w:rsidP="00883DD7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8752B6">
        <w:rPr>
          <w:b/>
          <w:bCs/>
          <w:caps/>
          <w:lang w:val="uk-UA"/>
        </w:rPr>
        <w:t xml:space="preserve">Бюджет проекту </w:t>
      </w:r>
      <w:r w:rsidR="00764D31">
        <w:rPr>
          <w:b/>
          <w:bCs/>
          <w:caps/>
          <w:lang w:val="uk-UA"/>
        </w:rPr>
        <w:t>Дитячого садка в с.Застіноче</w:t>
      </w:r>
      <w:r w:rsidRPr="008752B6">
        <w:rPr>
          <w:lang w:val="uk-UA"/>
        </w:rPr>
        <w:t>*</w:t>
      </w:r>
    </w:p>
    <w:p w:rsidR="00883DD7" w:rsidRPr="008752B6" w:rsidRDefault="00883DD7" w:rsidP="00883DD7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247"/>
        <w:gridCol w:w="1276"/>
        <w:gridCol w:w="1176"/>
        <w:gridCol w:w="1808"/>
      </w:tblGrid>
      <w:tr w:rsidR="00883DD7" w:rsidRPr="008752B6" w:rsidTr="00FA7D08">
        <w:tc>
          <w:tcPr>
            <w:tcW w:w="816" w:type="dxa"/>
            <w:shd w:val="clear" w:color="auto" w:fill="auto"/>
          </w:tcPr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883DD7" w:rsidRPr="00764D31" w:rsidTr="00FA7D08">
        <w:tc>
          <w:tcPr>
            <w:tcW w:w="816" w:type="dxa"/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247" w:type="dxa"/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Утеплення фасаду</w:t>
            </w:r>
          </w:p>
        </w:tc>
        <w:tc>
          <w:tcPr>
            <w:tcW w:w="1276" w:type="dxa"/>
            <w:shd w:val="clear" w:color="auto" w:fill="auto"/>
          </w:tcPr>
          <w:p w:rsidR="00883DD7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96</w:t>
            </w:r>
            <w:r w:rsidR="00721A52" w:rsidRPr="00764D31">
              <w:rPr>
                <w:rFonts w:eastAsia="Arial Unicode MS"/>
                <w:sz w:val="28"/>
                <w:szCs w:val="28"/>
              </w:rPr>
              <w:t xml:space="preserve"> м2</w:t>
            </w:r>
          </w:p>
        </w:tc>
        <w:tc>
          <w:tcPr>
            <w:tcW w:w="1176" w:type="dxa"/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450,00</w:t>
            </w:r>
          </w:p>
        </w:tc>
        <w:tc>
          <w:tcPr>
            <w:tcW w:w="1808" w:type="dxa"/>
            <w:shd w:val="clear" w:color="auto" w:fill="auto"/>
          </w:tcPr>
          <w:p w:rsidR="00883DD7" w:rsidRPr="00764D31" w:rsidRDefault="00FA7D08" w:rsidP="00FA7D08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43200</w:t>
            </w:r>
            <w:r w:rsidR="008F6F6E" w:rsidRPr="00764D31">
              <w:rPr>
                <w:rFonts w:eastAsia="Arial Unicode MS"/>
                <w:sz w:val="28"/>
                <w:szCs w:val="28"/>
              </w:rPr>
              <w:t>,00</w:t>
            </w:r>
          </w:p>
        </w:tc>
      </w:tr>
      <w:tr w:rsidR="00FA7D08" w:rsidRPr="00764D31" w:rsidTr="00FA7D08">
        <w:tc>
          <w:tcPr>
            <w:tcW w:w="816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247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Пофарбування стін фасаду</w:t>
            </w:r>
          </w:p>
        </w:tc>
        <w:tc>
          <w:tcPr>
            <w:tcW w:w="1276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192</w:t>
            </w:r>
            <w:r w:rsidRPr="00764D31">
              <w:rPr>
                <w:rFonts w:eastAsia="Arial Unicode MS"/>
                <w:sz w:val="28"/>
                <w:szCs w:val="28"/>
              </w:rPr>
              <w:t xml:space="preserve"> м2</w:t>
            </w:r>
          </w:p>
        </w:tc>
        <w:tc>
          <w:tcPr>
            <w:tcW w:w="1176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70,00</w:t>
            </w:r>
          </w:p>
        </w:tc>
        <w:tc>
          <w:tcPr>
            <w:tcW w:w="1808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13440</w:t>
            </w:r>
            <w:r w:rsidRPr="00764D31">
              <w:rPr>
                <w:rFonts w:eastAsia="Arial Unicode MS"/>
                <w:sz w:val="28"/>
                <w:szCs w:val="28"/>
              </w:rPr>
              <w:t>,00</w:t>
            </w:r>
          </w:p>
        </w:tc>
      </w:tr>
      <w:tr w:rsidR="00FA7D08" w:rsidRPr="00764D31" w:rsidTr="00FA7D08">
        <w:tc>
          <w:tcPr>
            <w:tcW w:w="816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4247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Гідроізоляція підлоги</w:t>
            </w:r>
          </w:p>
        </w:tc>
        <w:tc>
          <w:tcPr>
            <w:tcW w:w="1276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</w:t>
            </w:r>
            <w:r w:rsidRPr="00764D31">
              <w:rPr>
                <w:rFonts w:eastAsia="Arial Unicode MS"/>
                <w:sz w:val="28"/>
                <w:szCs w:val="28"/>
              </w:rPr>
              <w:t xml:space="preserve"> м2</w:t>
            </w:r>
          </w:p>
        </w:tc>
        <w:tc>
          <w:tcPr>
            <w:tcW w:w="1176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55,00</w:t>
            </w:r>
          </w:p>
        </w:tc>
        <w:tc>
          <w:tcPr>
            <w:tcW w:w="1808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4675,00</w:t>
            </w:r>
          </w:p>
        </w:tc>
      </w:tr>
      <w:tr w:rsidR="00FA7D08" w:rsidRPr="00764D31" w:rsidTr="00FA7D08">
        <w:tc>
          <w:tcPr>
            <w:tcW w:w="816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247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Налив стяжки підлоги</w:t>
            </w:r>
          </w:p>
        </w:tc>
        <w:tc>
          <w:tcPr>
            <w:tcW w:w="1276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</w:t>
            </w:r>
            <w:r w:rsidRPr="00764D31">
              <w:rPr>
                <w:rFonts w:eastAsia="Arial Unicode MS"/>
                <w:sz w:val="28"/>
                <w:szCs w:val="28"/>
              </w:rPr>
              <w:t xml:space="preserve"> м2</w:t>
            </w:r>
          </w:p>
        </w:tc>
        <w:tc>
          <w:tcPr>
            <w:tcW w:w="1176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300,00</w:t>
            </w:r>
          </w:p>
        </w:tc>
        <w:tc>
          <w:tcPr>
            <w:tcW w:w="1808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7500</w:t>
            </w:r>
            <w:r w:rsidRPr="00764D31">
              <w:rPr>
                <w:rFonts w:eastAsia="Arial Unicode MS"/>
                <w:sz w:val="28"/>
                <w:szCs w:val="28"/>
              </w:rPr>
              <w:t>,00</w:t>
            </w:r>
          </w:p>
        </w:tc>
      </w:tr>
      <w:tr w:rsidR="00FA7D08" w:rsidRPr="00764D31" w:rsidTr="00FA7D08">
        <w:tc>
          <w:tcPr>
            <w:tcW w:w="816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4247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Встановлення керамічної плитки</w:t>
            </w:r>
          </w:p>
        </w:tc>
        <w:tc>
          <w:tcPr>
            <w:tcW w:w="1276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</w:t>
            </w:r>
            <w:r w:rsidRPr="00764D31">
              <w:rPr>
                <w:rFonts w:eastAsia="Arial Unicode MS"/>
                <w:sz w:val="28"/>
                <w:szCs w:val="28"/>
              </w:rPr>
              <w:t xml:space="preserve"> м2 </w:t>
            </w:r>
          </w:p>
        </w:tc>
        <w:tc>
          <w:tcPr>
            <w:tcW w:w="1176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300,00</w:t>
            </w:r>
          </w:p>
        </w:tc>
        <w:tc>
          <w:tcPr>
            <w:tcW w:w="1808" w:type="dxa"/>
            <w:shd w:val="clear" w:color="auto" w:fill="auto"/>
          </w:tcPr>
          <w:p w:rsidR="00FA7D08" w:rsidRPr="00764D31" w:rsidRDefault="00FA7D08" w:rsidP="00BB1F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7500</w:t>
            </w:r>
            <w:r w:rsidRPr="00764D31">
              <w:rPr>
                <w:rFonts w:eastAsia="Arial Unicode MS"/>
                <w:sz w:val="28"/>
                <w:szCs w:val="28"/>
              </w:rPr>
              <w:t>,00</w:t>
            </w:r>
          </w:p>
        </w:tc>
      </w:tr>
      <w:tr w:rsidR="00FA7D08" w:rsidRPr="00764D31" w:rsidTr="00FA7D08">
        <w:tc>
          <w:tcPr>
            <w:tcW w:w="816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4247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Ремонт підлоги в спальні і в великій  кімнаті </w:t>
            </w:r>
          </w:p>
        </w:tc>
        <w:tc>
          <w:tcPr>
            <w:tcW w:w="1276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FA7D08" w:rsidRPr="00764D31" w:rsidRDefault="00FA7D08" w:rsidP="004424DC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17685,00</w:t>
            </w:r>
          </w:p>
        </w:tc>
      </w:tr>
      <w:tr w:rsidR="00FA7D08" w:rsidRPr="00764D31" w:rsidTr="00FA7D08">
        <w:tc>
          <w:tcPr>
            <w:tcW w:w="816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4247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Встановлення вікон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металопластикових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3000,00</w:t>
            </w:r>
          </w:p>
        </w:tc>
        <w:tc>
          <w:tcPr>
            <w:tcW w:w="1808" w:type="dxa"/>
            <w:shd w:val="clear" w:color="auto" w:fill="auto"/>
          </w:tcPr>
          <w:p w:rsidR="00FA7D08" w:rsidRPr="00764D31" w:rsidRDefault="00FA7D08" w:rsidP="004424DC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6000,00</w:t>
            </w:r>
          </w:p>
        </w:tc>
      </w:tr>
      <w:tr w:rsidR="00FA7D08" w:rsidRPr="00764D31" w:rsidTr="00FA7D08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7D08" w:rsidRPr="00764D31" w:rsidRDefault="00FA7D08" w:rsidP="001538B3">
            <w:pPr>
              <w:rPr>
                <w:rFonts w:eastAsia="Arial Unicode MS"/>
                <w:b/>
                <w:sz w:val="28"/>
                <w:szCs w:val="28"/>
              </w:rPr>
            </w:pPr>
            <w:r w:rsidRPr="00764D31">
              <w:rPr>
                <w:rFonts w:eastAsia="Arial Unicode MS"/>
                <w:b/>
                <w:sz w:val="28"/>
                <w:szCs w:val="28"/>
              </w:rPr>
              <w:t>Всього:</w:t>
            </w:r>
          </w:p>
        </w:tc>
        <w:tc>
          <w:tcPr>
            <w:tcW w:w="1808" w:type="dxa"/>
            <w:shd w:val="clear" w:color="auto" w:fill="auto"/>
          </w:tcPr>
          <w:p w:rsidR="00FA7D08" w:rsidRPr="00764D31" w:rsidRDefault="00FA7D08" w:rsidP="00E010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100000,00</w:t>
            </w:r>
          </w:p>
        </w:tc>
      </w:tr>
    </w:tbl>
    <w:p w:rsidR="00FA7D08" w:rsidRDefault="00FA7D08"/>
    <w:p w:rsidR="00FA7D08" w:rsidRPr="00FA7D08" w:rsidRDefault="00FA7D08" w:rsidP="00FA7D08"/>
    <w:p w:rsidR="00FA7D08" w:rsidRDefault="00FA7D08" w:rsidP="00FA7D08"/>
    <w:p w:rsidR="00FA7D08" w:rsidRDefault="00FA7D08" w:rsidP="00FA7D08"/>
    <w:p w:rsidR="007F47AD" w:rsidRPr="00FA7D08" w:rsidRDefault="00FA7D08" w:rsidP="00FA7D08">
      <w:r>
        <w:t>*На нашу думку утепляти повністю дитячий садок немає сенсу, оскільки зимою тут тепло, навіть є економія на енергоносіях. Важливо утеплити два коридори, тому що там тонкі стіни.</w:t>
      </w:r>
    </w:p>
    <w:sectPr w:rsidR="007F47AD" w:rsidRPr="00FA7D08" w:rsidSect="007F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DD7"/>
    <w:rsid w:val="000E7E80"/>
    <w:rsid w:val="00195B6A"/>
    <w:rsid w:val="004424DC"/>
    <w:rsid w:val="0058129C"/>
    <w:rsid w:val="00623AEA"/>
    <w:rsid w:val="00721A52"/>
    <w:rsid w:val="00764D31"/>
    <w:rsid w:val="007F47AD"/>
    <w:rsid w:val="00883DD7"/>
    <w:rsid w:val="008E6C88"/>
    <w:rsid w:val="008F6F6E"/>
    <w:rsid w:val="00C101D9"/>
    <w:rsid w:val="00DA7824"/>
    <w:rsid w:val="00DE7950"/>
    <w:rsid w:val="00E010C1"/>
    <w:rsid w:val="00F142FC"/>
    <w:rsid w:val="00FA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883DD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2018-07-05T10:26:00Z</dcterms:created>
  <dcterms:modified xsi:type="dcterms:W3CDTF">2018-07-30T14:58:00Z</dcterms:modified>
</cp:coreProperties>
</file>